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508BA" w14:paraId="662F4F7B" w14:textId="77777777" w:rsidTr="00153D9E">
        <w:tc>
          <w:tcPr>
            <w:tcW w:w="8500" w:type="dxa"/>
          </w:tcPr>
          <w:p w14:paraId="6089E20F" w14:textId="5193229A" w:rsidR="002508BA" w:rsidRPr="002508BA" w:rsidRDefault="002508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Sandwich 60 kr.</w:t>
            </w:r>
          </w:p>
        </w:tc>
        <w:tc>
          <w:tcPr>
            <w:tcW w:w="1128" w:type="dxa"/>
          </w:tcPr>
          <w:p w14:paraId="24B245DF" w14:textId="74117434" w:rsidR="002508BA" w:rsidRPr="002508BA" w:rsidRDefault="002508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Stk.</w:t>
            </w:r>
          </w:p>
        </w:tc>
      </w:tr>
      <w:tr w:rsidR="002508BA" w14:paraId="328397A0" w14:textId="77777777" w:rsidTr="00153D9E">
        <w:tc>
          <w:tcPr>
            <w:tcW w:w="8500" w:type="dxa"/>
          </w:tcPr>
          <w:p w14:paraId="400908DC" w14:textId="545FA95C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Kylling og bacon med løg, tomat, agurk og karrymayonnaise</w:t>
            </w:r>
          </w:p>
        </w:tc>
        <w:tc>
          <w:tcPr>
            <w:tcW w:w="1128" w:type="dxa"/>
          </w:tcPr>
          <w:p w14:paraId="35A5BE55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1091BD7C" w14:textId="77777777" w:rsidTr="00153D9E">
        <w:tc>
          <w:tcPr>
            <w:tcW w:w="8500" w:type="dxa"/>
          </w:tcPr>
          <w:p w14:paraId="7D5C994E" w14:textId="482E428E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Roastbeef med agurkesalat, ristede løg, peberrod og remoulade</w:t>
            </w:r>
          </w:p>
        </w:tc>
        <w:tc>
          <w:tcPr>
            <w:tcW w:w="1128" w:type="dxa"/>
          </w:tcPr>
          <w:p w14:paraId="647250C7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67641BE9" w14:textId="77777777" w:rsidTr="00153D9E">
        <w:tc>
          <w:tcPr>
            <w:tcW w:w="8500" w:type="dxa"/>
          </w:tcPr>
          <w:p w14:paraId="421EF3B2" w14:textId="5CC649B4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Tunsalat med tomat, løg og salatmayonnaise</w:t>
            </w:r>
          </w:p>
        </w:tc>
        <w:tc>
          <w:tcPr>
            <w:tcW w:w="1128" w:type="dxa"/>
          </w:tcPr>
          <w:p w14:paraId="3877CF9A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30098A59" w14:textId="77777777" w:rsidTr="00153D9E">
        <w:tc>
          <w:tcPr>
            <w:tcW w:w="8500" w:type="dxa"/>
          </w:tcPr>
          <w:p w14:paraId="068FB91A" w14:textId="0C8DC123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Flæskesteg med rødkål, agurkesalat og salatmayonnaise</w:t>
            </w:r>
          </w:p>
        </w:tc>
        <w:tc>
          <w:tcPr>
            <w:tcW w:w="1128" w:type="dxa"/>
          </w:tcPr>
          <w:p w14:paraId="52BCCCCC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1365C1EA" w14:textId="77777777" w:rsidTr="00153D9E">
        <w:tc>
          <w:tcPr>
            <w:tcW w:w="8500" w:type="dxa"/>
          </w:tcPr>
          <w:p w14:paraId="790D42CF" w14:textId="4DA9D36B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Frikadelle med rødkål, agurkesalat og remoulade</w:t>
            </w:r>
          </w:p>
        </w:tc>
        <w:tc>
          <w:tcPr>
            <w:tcW w:w="1128" w:type="dxa"/>
          </w:tcPr>
          <w:p w14:paraId="0CC8EE2C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465A141F" w14:textId="77777777" w:rsidTr="00153D9E">
        <w:tc>
          <w:tcPr>
            <w:tcW w:w="8500" w:type="dxa"/>
          </w:tcPr>
          <w:p w14:paraId="41CCDCC3" w14:textId="3B47A744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Vegetar, grøn salat og pesto</w:t>
            </w:r>
          </w:p>
        </w:tc>
        <w:tc>
          <w:tcPr>
            <w:tcW w:w="1128" w:type="dxa"/>
          </w:tcPr>
          <w:p w14:paraId="6B3E0BDD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074A217B" w14:textId="77777777" w:rsidTr="00153D9E">
        <w:tc>
          <w:tcPr>
            <w:tcW w:w="8500" w:type="dxa"/>
          </w:tcPr>
          <w:p w14:paraId="08C2C667" w14:textId="44EF0F2F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Æg og bacon med tomat og karrymayonnaise</w:t>
            </w:r>
          </w:p>
        </w:tc>
        <w:tc>
          <w:tcPr>
            <w:tcW w:w="1128" w:type="dxa"/>
          </w:tcPr>
          <w:p w14:paraId="3342086E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28312BF6" w14:textId="77777777" w:rsidTr="00153D9E">
        <w:tc>
          <w:tcPr>
            <w:tcW w:w="8500" w:type="dxa"/>
          </w:tcPr>
          <w:p w14:paraId="41F32408" w14:textId="24A0F0B8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Skinkesalat med løg, agurk og salatmayonnaise</w:t>
            </w:r>
          </w:p>
        </w:tc>
        <w:tc>
          <w:tcPr>
            <w:tcW w:w="1128" w:type="dxa"/>
          </w:tcPr>
          <w:p w14:paraId="27BA1129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6F26E6E1" w14:textId="77777777" w:rsidTr="00153D9E">
        <w:tc>
          <w:tcPr>
            <w:tcW w:w="8500" w:type="dxa"/>
          </w:tcPr>
          <w:p w14:paraId="01703C96" w14:textId="047CAA8E" w:rsidR="002508BA" w:rsidRPr="002508BA" w:rsidRDefault="0025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 frikadelle med rødkål, agurkesalat og remoulade</w:t>
            </w:r>
          </w:p>
        </w:tc>
        <w:tc>
          <w:tcPr>
            <w:tcW w:w="1128" w:type="dxa"/>
          </w:tcPr>
          <w:p w14:paraId="49D0ED28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</w:tbl>
    <w:p w14:paraId="7AFCDE41" w14:textId="77777777" w:rsidR="002A78F9" w:rsidRDefault="002A78F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508BA" w14:paraId="725A62A8" w14:textId="77777777" w:rsidTr="00153D9E">
        <w:tc>
          <w:tcPr>
            <w:tcW w:w="8500" w:type="dxa"/>
          </w:tcPr>
          <w:p w14:paraId="135E5369" w14:textId="0C3D6E82" w:rsidR="002508BA" w:rsidRPr="002508BA" w:rsidRDefault="002508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Sandwich 70 kr.</w:t>
            </w:r>
          </w:p>
        </w:tc>
        <w:tc>
          <w:tcPr>
            <w:tcW w:w="1128" w:type="dxa"/>
          </w:tcPr>
          <w:p w14:paraId="24B29712" w14:textId="3008710B" w:rsidR="002508BA" w:rsidRPr="00D86801" w:rsidRDefault="002508BA">
            <w:pPr>
              <w:rPr>
                <w:b/>
                <w:bCs/>
                <w:sz w:val="40"/>
                <w:szCs w:val="40"/>
              </w:rPr>
            </w:pPr>
            <w:r w:rsidRPr="00D86801">
              <w:rPr>
                <w:b/>
                <w:bCs/>
                <w:sz w:val="40"/>
                <w:szCs w:val="40"/>
              </w:rPr>
              <w:t>Stk</w:t>
            </w:r>
            <w:r w:rsidR="00D86801" w:rsidRPr="00D86801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2508BA" w14:paraId="23E32B98" w14:textId="77777777" w:rsidTr="00153D9E">
        <w:tc>
          <w:tcPr>
            <w:tcW w:w="8500" w:type="dxa"/>
          </w:tcPr>
          <w:p w14:paraId="1087AE10" w14:textId="59489D49" w:rsidR="002508BA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Serrano skinke med tomat, grøn salat og pesto</w:t>
            </w:r>
          </w:p>
        </w:tc>
        <w:tc>
          <w:tcPr>
            <w:tcW w:w="1128" w:type="dxa"/>
          </w:tcPr>
          <w:p w14:paraId="402D45FF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08907E5C" w14:textId="77777777" w:rsidTr="00153D9E">
        <w:tc>
          <w:tcPr>
            <w:tcW w:w="8500" w:type="dxa"/>
          </w:tcPr>
          <w:p w14:paraId="5D0C2588" w14:textId="66415C58" w:rsidR="002508BA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Skinke og ost med tomat, agurk, løg og salatmayonnaise</w:t>
            </w:r>
          </w:p>
        </w:tc>
        <w:tc>
          <w:tcPr>
            <w:tcW w:w="1128" w:type="dxa"/>
          </w:tcPr>
          <w:p w14:paraId="3608BEE7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3C87C203" w14:textId="77777777" w:rsidTr="00153D9E">
        <w:tc>
          <w:tcPr>
            <w:tcW w:w="8500" w:type="dxa"/>
          </w:tcPr>
          <w:p w14:paraId="2A4C4C1E" w14:textId="569A847F" w:rsidR="002508BA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Laks med urtedressing, grøn salat og agurk</w:t>
            </w:r>
          </w:p>
        </w:tc>
        <w:tc>
          <w:tcPr>
            <w:tcW w:w="1128" w:type="dxa"/>
          </w:tcPr>
          <w:p w14:paraId="4C10D352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2E8CF16E" w14:textId="77777777" w:rsidTr="00153D9E">
        <w:tc>
          <w:tcPr>
            <w:tcW w:w="8500" w:type="dxa"/>
          </w:tcPr>
          <w:p w14:paraId="3F2AC308" w14:textId="6EE95249" w:rsidR="002508BA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Æg og rejer med tomat og salatmayonnaise</w:t>
            </w:r>
          </w:p>
        </w:tc>
        <w:tc>
          <w:tcPr>
            <w:tcW w:w="1128" w:type="dxa"/>
          </w:tcPr>
          <w:p w14:paraId="6688F0DB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2508BA" w14:paraId="310B5048" w14:textId="77777777" w:rsidTr="00153D9E">
        <w:tc>
          <w:tcPr>
            <w:tcW w:w="8500" w:type="dxa"/>
          </w:tcPr>
          <w:p w14:paraId="7016C3B4" w14:textId="21C288E8" w:rsidR="002508BA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Hønsesalat med bacon, agurk og salatmayonnaise</w:t>
            </w:r>
          </w:p>
        </w:tc>
        <w:tc>
          <w:tcPr>
            <w:tcW w:w="1128" w:type="dxa"/>
          </w:tcPr>
          <w:p w14:paraId="345EB9D1" w14:textId="77777777" w:rsidR="002508BA" w:rsidRPr="002508BA" w:rsidRDefault="002508BA">
            <w:pPr>
              <w:rPr>
                <w:sz w:val="40"/>
                <w:szCs w:val="40"/>
              </w:rPr>
            </w:pPr>
          </w:p>
        </w:tc>
      </w:tr>
      <w:tr w:rsidR="00D86801" w:rsidRPr="00D86801" w14:paraId="1831BADE" w14:textId="77777777" w:rsidTr="00153D9E">
        <w:tc>
          <w:tcPr>
            <w:tcW w:w="8500" w:type="dxa"/>
          </w:tcPr>
          <w:p w14:paraId="122EFA7C" w14:textId="7A7D7425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Håndskåret flæskesteg med rødkål, agurkesalat og salatmayo</w:t>
            </w:r>
            <w:r w:rsidR="00153D9E">
              <w:rPr>
                <w:sz w:val="28"/>
                <w:szCs w:val="28"/>
              </w:rPr>
              <w:t>nnaise</w:t>
            </w:r>
          </w:p>
        </w:tc>
        <w:tc>
          <w:tcPr>
            <w:tcW w:w="1128" w:type="dxa"/>
          </w:tcPr>
          <w:p w14:paraId="2F4C2B9C" w14:textId="77777777" w:rsidR="00D86801" w:rsidRPr="00D86801" w:rsidRDefault="00D86801">
            <w:pPr>
              <w:rPr>
                <w:sz w:val="40"/>
                <w:szCs w:val="40"/>
              </w:rPr>
            </w:pPr>
          </w:p>
        </w:tc>
      </w:tr>
    </w:tbl>
    <w:p w14:paraId="697F844A" w14:textId="77777777" w:rsidR="002508BA" w:rsidRDefault="002508B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86801" w14:paraId="304BCDE7" w14:textId="77777777" w:rsidTr="00153D9E">
        <w:tc>
          <w:tcPr>
            <w:tcW w:w="8500" w:type="dxa"/>
          </w:tcPr>
          <w:p w14:paraId="23A36276" w14:textId="4F0ADE6A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Ekstra kød</w:t>
            </w:r>
            <w:r w:rsidR="00153D9E">
              <w:rPr>
                <w:sz w:val="28"/>
                <w:szCs w:val="28"/>
              </w:rPr>
              <w:t xml:space="preserve"> (gælder ikke håndskåret steg)</w:t>
            </w:r>
          </w:p>
        </w:tc>
        <w:tc>
          <w:tcPr>
            <w:tcW w:w="1128" w:type="dxa"/>
          </w:tcPr>
          <w:p w14:paraId="4E04FC31" w14:textId="6E12FEA0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kr.</w:t>
            </w:r>
          </w:p>
        </w:tc>
      </w:tr>
      <w:tr w:rsidR="00D86801" w14:paraId="3DAC0BCE" w14:textId="77777777" w:rsidTr="00153D9E">
        <w:tc>
          <w:tcPr>
            <w:tcW w:w="8500" w:type="dxa"/>
          </w:tcPr>
          <w:p w14:paraId="6726D22F" w14:textId="01678A09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</w:t>
            </w:r>
          </w:p>
        </w:tc>
        <w:tc>
          <w:tcPr>
            <w:tcW w:w="1128" w:type="dxa"/>
          </w:tcPr>
          <w:p w14:paraId="575A48EA" w14:textId="530C9BF2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kr.</w:t>
            </w:r>
          </w:p>
        </w:tc>
      </w:tr>
      <w:tr w:rsidR="00D86801" w14:paraId="7818AEC6" w14:textId="77777777" w:rsidTr="00153D9E">
        <w:tc>
          <w:tcPr>
            <w:tcW w:w="8500" w:type="dxa"/>
          </w:tcPr>
          <w:p w14:paraId="0C4DACAA" w14:textId="6D3F89D2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Æg</w:t>
            </w:r>
          </w:p>
        </w:tc>
        <w:tc>
          <w:tcPr>
            <w:tcW w:w="1128" w:type="dxa"/>
          </w:tcPr>
          <w:p w14:paraId="1AE5AC88" w14:textId="5BB9BC1E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 kr.</w:t>
            </w:r>
          </w:p>
        </w:tc>
      </w:tr>
      <w:tr w:rsidR="00D86801" w14:paraId="061280CB" w14:textId="77777777" w:rsidTr="00153D9E">
        <w:tc>
          <w:tcPr>
            <w:tcW w:w="8500" w:type="dxa"/>
          </w:tcPr>
          <w:p w14:paraId="65F5EC2C" w14:textId="552642C0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Grønt</w:t>
            </w:r>
          </w:p>
        </w:tc>
        <w:tc>
          <w:tcPr>
            <w:tcW w:w="1128" w:type="dxa"/>
          </w:tcPr>
          <w:p w14:paraId="267232C5" w14:textId="7C8FB536" w:rsidR="00D86801" w:rsidRPr="00D86801" w:rsidRDefault="00D8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 kr.</w:t>
            </w:r>
          </w:p>
        </w:tc>
      </w:tr>
    </w:tbl>
    <w:p w14:paraId="613E225B" w14:textId="77777777" w:rsidR="00D86801" w:rsidRDefault="00D86801"/>
    <w:p w14:paraId="04485B85" w14:textId="77777777" w:rsidR="00D86801" w:rsidRDefault="00D86801"/>
    <w:p w14:paraId="6C330D7F" w14:textId="156F1BA7" w:rsidR="00D86801" w:rsidRPr="00153D9E" w:rsidRDefault="00D86801" w:rsidP="00D86801">
      <w:pPr>
        <w:spacing w:after="0"/>
        <w:rPr>
          <w:b/>
          <w:bCs/>
          <w:sz w:val="48"/>
          <w:szCs w:val="48"/>
        </w:rPr>
      </w:pPr>
      <w:r w:rsidRPr="00153D9E">
        <w:rPr>
          <w:b/>
          <w:bCs/>
          <w:sz w:val="48"/>
          <w:szCs w:val="48"/>
        </w:rPr>
        <w:t xml:space="preserve">Alle sandwich er i stor firkantet chilibolle med </w:t>
      </w:r>
      <w:proofErr w:type="spellStart"/>
      <w:r w:rsidRPr="00153D9E">
        <w:rPr>
          <w:b/>
          <w:bCs/>
          <w:sz w:val="48"/>
          <w:szCs w:val="48"/>
        </w:rPr>
        <w:t>biondesalat</w:t>
      </w:r>
      <w:proofErr w:type="spellEnd"/>
    </w:p>
    <w:sectPr w:rsidR="00D86801" w:rsidRPr="00153D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A"/>
    <w:rsid w:val="00141A77"/>
    <w:rsid w:val="00153D9E"/>
    <w:rsid w:val="002508BA"/>
    <w:rsid w:val="002A78F9"/>
    <w:rsid w:val="005A6D86"/>
    <w:rsid w:val="008A12CA"/>
    <w:rsid w:val="00D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23D0"/>
  <w15:chartTrackingRefBased/>
  <w15:docId w15:val="{7F2152A3-710B-4770-9290-19E6D02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0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08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08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08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08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08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08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0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08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08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08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08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08B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Nyenstad</dc:creator>
  <cp:keywords/>
  <dc:description/>
  <cp:lastModifiedBy>Michael Nyenstad</cp:lastModifiedBy>
  <cp:revision>1</cp:revision>
  <cp:lastPrinted>2024-08-04T13:37:00Z</cp:lastPrinted>
  <dcterms:created xsi:type="dcterms:W3CDTF">2024-08-04T13:13:00Z</dcterms:created>
  <dcterms:modified xsi:type="dcterms:W3CDTF">2024-08-04T13:38:00Z</dcterms:modified>
</cp:coreProperties>
</file>